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2 </w:t>
      </w:r>
    </w:p>
    <w:p w:rsidR="00981A1F" w:rsidRDefault="00981A1F" w:rsidP="00981A1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Советского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981A1F" w:rsidRDefault="00981A1F" w:rsidP="00981A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BA1FF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от «</w:t>
      </w:r>
      <w:r w:rsidR="00BA1F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</w:t>
      </w:r>
      <w:r w:rsidR="00F84BC5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№ </w:t>
      </w:r>
      <w:r w:rsidR="00BA1FF9">
        <w:rPr>
          <w:rFonts w:ascii="Times New Roman" w:hAnsi="Times New Roman" w:cs="Times New Roman"/>
        </w:rPr>
        <w:t>___</w:t>
      </w:r>
    </w:p>
    <w:p w:rsidR="00981A1F" w:rsidRDefault="00981A1F" w:rsidP="00981A1F">
      <w:pPr>
        <w:pStyle w:val="aa"/>
        <w:jc w:val="center"/>
        <w:rPr>
          <w:rFonts w:ascii="Times New Roman" w:hAnsi="Times New Roman" w:cs="Times New Roman"/>
        </w:rPr>
      </w:pPr>
    </w:p>
    <w:p w:rsidR="00AB23E1" w:rsidRPr="00287E77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</w:t>
      </w:r>
    </w:p>
    <w:p w:rsidR="00541CD1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="00541C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3E1" w:rsidRPr="00287E77" w:rsidRDefault="00856D88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B23E1" w:rsidRPr="00287E77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AB23E1" w:rsidRPr="003E3C41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на 2018-202</w:t>
      </w:r>
      <w:r w:rsidR="00524BA0">
        <w:rPr>
          <w:rFonts w:ascii="Times New Roman" w:eastAsia="Times New Roman" w:hAnsi="Times New Roman" w:cs="Times New Roman"/>
          <w:lang w:eastAsia="ru-RU"/>
        </w:rPr>
        <w:t>4</w:t>
      </w:r>
      <w:r w:rsidRPr="00287E77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B23E1" w:rsidRPr="003E3C41" w:rsidRDefault="00AB23E1" w:rsidP="00AB2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</w:t>
      </w:r>
    </w:p>
    <w:p w:rsidR="00AB23E1" w:rsidRPr="00287E77" w:rsidRDefault="002A7472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показателях (Индикаторах)</w:t>
      </w:r>
    </w:p>
    <w:p w:rsidR="00AB23E1" w:rsidRPr="00287E77" w:rsidRDefault="00566934" w:rsidP="006F00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программы 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Calibri" w:hAnsi="Times New Roman" w:cs="Times New Roman"/>
        </w:rPr>
        <w:t>«Комфортная городская среда»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53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557"/>
        <w:gridCol w:w="1268"/>
        <w:gridCol w:w="710"/>
        <w:gridCol w:w="851"/>
        <w:gridCol w:w="849"/>
        <w:gridCol w:w="710"/>
        <w:gridCol w:w="849"/>
        <w:gridCol w:w="851"/>
        <w:gridCol w:w="847"/>
        <w:gridCol w:w="996"/>
      </w:tblGrid>
      <w:tr w:rsidR="00CA71D5" w:rsidRPr="00CF0921" w:rsidTr="000308EC">
        <w:tc>
          <w:tcPr>
            <w:tcW w:w="196" w:type="pct"/>
            <w:vMerge w:val="restart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71" w:type="pct"/>
            <w:vMerge w:val="restart"/>
            <w:vAlign w:val="center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81" w:type="pct"/>
            <w:vMerge w:val="restart"/>
            <w:vAlign w:val="center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52" w:type="pct"/>
            <w:gridSpan w:val="8"/>
          </w:tcPr>
          <w:p w:rsidR="00CA71D5" w:rsidRPr="00CF0921" w:rsidRDefault="00CA71D5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0308EC" w:rsidRPr="00CF0921" w:rsidTr="000308EC">
        <w:tc>
          <w:tcPr>
            <w:tcW w:w="196" w:type="pct"/>
            <w:vMerge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vMerge/>
            <w:vAlign w:val="center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90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9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5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9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0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8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56" w:type="pct"/>
          </w:tcPr>
          <w:p w:rsidR="00524BA0" w:rsidRPr="00CF0921" w:rsidRDefault="00524BA0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308EC" w:rsidRPr="00CF0921" w:rsidTr="000308EC">
        <w:tc>
          <w:tcPr>
            <w:tcW w:w="196" w:type="pct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pct"/>
            <w:vAlign w:val="center"/>
          </w:tcPr>
          <w:p w:rsidR="00524BA0" w:rsidRPr="00CF0921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581" w:type="pct"/>
            <w:vAlign w:val="center"/>
          </w:tcPr>
          <w:p w:rsidR="00524BA0" w:rsidRPr="00CF0921" w:rsidRDefault="00524BA0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5" w:type="pct"/>
          </w:tcPr>
          <w:p w:rsidR="00524BA0" w:rsidRPr="00CF0921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</w:tcPr>
          <w:p w:rsidR="00524BA0" w:rsidRPr="00CF0921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</w:tcPr>
          <w:p w:rsidR="00524BA0" w:rsidRPr="00CF0921" w:rsidRDefault="00CD54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</w:tcPr>
          <w:p w:rsidR="00524BA0" w:rsidRPr="00CF0921" w:rsidRDefault="00E34FAC" w:rsidP="00CD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524BA0" w:rsidRPr="00CF0921" w:rsidRDefault="00E34FAC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56" w:type="pct"/>
          </w:tcPr>
          <w:p w:rsidR="00524BA0" w:rsidRPr="00CF0921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CF0921" w:rsidRPr="00CF0921" w:rsidTr="000578DF">
        <w:tc>
          <w:tcPr>
            <w:tcW w:w="196" w:type="pct"/>
          </w:tcPr>
          <w:p w:rsidR="00CF0921" w:rsidRPr="00CF0921" w:rsidRDefault="00CF0921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vAlign w:val="center"/>
          </w:tcPr>
          <w:p w:rsidR="00CF0921" w:rsidRPr="00566934" w:rsidRDefault="00CF0921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81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5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5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90" w:type="pct"/>
          </w:tcPr>
          <w:p w:rsidR="00CF0921" w:rsidRPr="00566934" w:rsidRDefault="003C2C02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8" w:type="pct"/>
          </w:tcPr>
          <w:p w:rsidR="00CF0921" w:rsidRPr="00566934" w:rsidRDefault="003C2C02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456" w:type="pct"/>
          </w:tcPr>
          <w:p w:rsidR="00CF0921" w:rsidRPr="00566934" w:rsidRDefault="00CF0921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4FB8" w:rsidRPr="00CF0921" w:rsidTr="000308EC">
        <w:tc>
          <w:tcPr>
            <w:tcW w:w="196" w:type="pct"/>
          </w:tcPr>
          <w:p w:rsidR="00664FB8" w:rsidRPr="00CF0921" w:rsidRDefault="00664FB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pct"/>
            <w:vAlign w:val="center"/>
          </w:tcPr>
          <w:p w:rsidR="00664FB8" w:rsidRPr="00566934" w:rsidRDefault="00664FB8" w:rsidP="002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</w:t>
            </w:r>
            <w:r w:rsidR="002216A6"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енной </w:t>
            </w: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 w:rsidRPr="00566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581" w:type="pct"/>
            <w:vAlign w:val="center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5669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</w:tcPr>
          <w:p w:rsidR="00664FB8" w:rsidRPr="00566934" w:rsidRDefault="00664FB8" w:rsidP="000B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664FB8" w:rsidRPr="00566934" w:rsidRDefault="00664FB8" w:rsidP="0005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2B3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0" w:type="pct"/>
          </w:tcPr>
          <w:p w:rsidR="00664FB8" w:rsidRPr="00566934" w:rsidRDefault="000538C9" w:rsidP="0005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0,842</w:t>
            </w:r>
          </w:p>
        </w:tc>
        <w:tc>
          <w:tcPr>
            <w:tcW w:w="388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</w:tcPr>
          <w:p w:rsidR="00664FB8" w:rsidRPr="00566934" w:rsidRDefault="000538C9" w:rsidP="007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13,588</w:t>
            </w:r>
          </w:p>
        </w:tc>
      </w:tr>
      <w:tr w:rsidR="00664FB8" w:rsidRPr="00CF0921" w:rsidTr="000308EC">
        <w:tc>
          <w:tcPr>
            <w:tcW w:w="196" w:type="pct"/>
          </w:tcPr>
          <w:p w:rsidR="00664FB8" w:rsidRPr="00CF0921" w:rsidRDefault="00664FB8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pct"/>
          </w:tcPr>
          <w:p w:rsidR="00664FB8" w:rsidRPr="00566934" w:rsidRDefault="00664FB8" w:rsidP="00C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благоустроенной территории от общей площади </w:t>
            </w:r>
            <w:r w:rsidRPr="0056693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 w:rsidRPr="00566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581" w:type="pct"/>
          </w:tcPr>
          <w:p w:rsidR="00664FB8" w:rsidRPr="00566934" w:rsidRDefault="00664FB8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5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</w:tcPr>
          <w:p w:rsidR="00664FB8" w:rsidRPr="00566934" w:rsidRDefault="00A55E96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90" w:type="pct"/>
          </w:tcPr>
          <w:p w:rsidR="00664FB8" w:rsidRPr="00566934" w:rsidRDefault="00781444" w:rsidP="007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88" w:type="pct"/>
          </w:tcPr>
          <w:p w:rsidR="00664FB8" w:rsidRPr="00566934" w:rsidRDefault="00664FB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</w:tcPr>
          <w:p w:rsidR="00664FB8" w:rsidRPr="00566934" w:rsidRDefault="00781444" w:rsidP="007A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0921" w:rsidRPr="00CF0921" w:rsidTr="000308EC">
        <w:tc>
          <w:tcPr>
            <w:tcW w:w="196" w:type="pct"/>
          </w:tcPr>
          <w:p w:rsidR="00CF0921" w:rsidRPr="00CF0921" w:rsidRDefault="00CF0921" w:rsidP="000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pct"/>
          </w:tcPr>
          <w:p w:rsidR="00CF0921" w:rsidRPr="00566934" w:rsidRDefault="00CF092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581" w:type="pct"/>
          </w:tcPr>
          <w:p w:rsidR="00CF0921" w:rsidRPr="00566934" w:rsidRDefault="00CF092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5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89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5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9" w:type="pct"/>
          </w:tcPr>
          <w:p w:rsidR="00CF0921" w:rsidRPr="00566934" w:rsidRDefault="005656D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90" w:type="pct"/>
          </w:tcPr>
          <w:p w:rsidR="00CF0921" w:rsidRPr="00566934" w:rsidRDefault="00AB3E4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88" w:type="pct"/>
          </w:tcPr>
          <w:p w:rsidR="00CF0921" w:rsidRPr="00566934" w:rsidRDefault="00AB3E48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456" w:type="pct"/>
          </w:tcPr>
          <w:p w:rsidR="00CF0921" w:rsidRPr="00566934" w:rsidRDefault="00CF0921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08EC" w:rsidRPr="00CF0921" w:rsidTr="000308EC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F092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5656DB" w:rsidRDefault="005656D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A27B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A27B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</w:tr>
      <w:tr w:rsidR="000308EC" w:rsidRPr="00CF0921" w:rsidTr="000308EC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CF092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Чел/часы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CA71D5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664FB8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981A1F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5656DB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A27B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A27BC7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0" w:rsidRPr="00CF0921" w:rsidRDefault="00524BA0" w:rsidP="0098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1A1F" w:rsidRPr="00CF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</w:tbl>
    <w:p w:rsidR="00E87803" w:rsidRPr="00287E77" w:rsidRDefault="00E87803" w:rsidP="00AB23E1"/>
    <w:sectPr w:rsidR="00E87803" w:rsidRPr="00287E77" w:rsidSect="00CF092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068FC"/>
    <w:rsid w:val="000308EC"/>
    <w:rsid w:val="00050CA7"/>
    <w:rsid w:val="000538C9"/>
    <w:rsid w:val="000B6232"/>
    <w:rsid w:val="002216A6"/>
    <w:rsid w:val="00287E77"/>
    <w:rsid w:val="002A7472"/>
    <w:rsid w:val="002B3A2F"/>
    <w:rsid w:val="00341B49"/>
    <w:rsid w:val="00381419"/>
    <w:rsid w:val="003C2C02"/>
    <w:rsid w:val="004E2F99"/>
    <w:rsid w:val="00524BA0"/>
    <w:rsid w:val="00541CD1"/>
    <w:rsid w:val="005656DB"/>
    <w:rsid w:val="00566934"/>
    <w:rsid w:val="00664FB8"/>
    <w:rsid w:val="00692CFB"/>
    <w:rsid w:val="006F00AF"/>
    <w:rsid w:val="00707FCE"/>
    <w:rsid w:val="00781444"/>
    <w:rsid w:val="007B3CC8"/>
    <w:rsid w:val="007E6908"/>
    <w:rsid w:val="00856D88"/>
    <w:rsid w:val="00981A1F"/>
    <w:rsid w:val="00A27BC7"/>
    <w:rsid w:val="00A55E96"/>
    <w:rsid w:val="00A61834"/>
    <w:rsid w:val="00AB23E1"/>
    <w:rsid w:val="00AB3E48"/>
    <w:rsid w:val="00AF2D3F"/>
    <w:rsid w:val="00BA1FF9"/>
    <w:rsid w:val="00BF3A53"/>
    <w:rsid w:val="00C31D45"/>
    <w:rsid w:val="00CA71D5"/>
    <w:rsid w:val="00CD54C7"/>
    <w:rsid w:val="00CF0921"/>
    <w:rsid w:val="00D2256B"/>
    <w:rsid w:val="00E34FAC"/>
    <w:rsid w:val="00E3508F"/>
    <w:rsid w:val="00E87803"/>
    <w:rsid w:val="00E91AAE"/>
    <w:rsid w:val="00E953BC"/>
    <w:rsid w:val="00EC7420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0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Семенюк Татьяна Анатольевна</cp:lastModifiedBy>
  <cp:revision>55</cp:revision>
  <cp:lastPrinted>2022-05-06T08:43:00Z</cp:lastPrinted>
  <dcterms:created xsi:type="dcterms:W3CDTF">2018-04-06T04:59:00Z</dcterms:created>
  <dcterms:modified xsi:type="dcterms:W3CDTF">2023-01-12T09:57:00Z</dcterms:modified>
</cp:coreProperties>
</file>